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213425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213425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213425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213425">
        <w:trPr>
          <w:jc w:val="center"/>
        </w:trPr>
        <w:tc>
          <w:tcPr>
            <w:tcW w:w="2833" w:type="dxa"/>
          </w:tcPr>
          <w:p w:rsidR="001954E5" w:rsidRPr="00B418DE" w:rsidRDefault="001954E5" w:rsidP="00EC09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EC090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10/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1954E5" w:rsidRPr="00B418DE" w:rsidRDefault="001954E5" w:rsidP="00EC09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EC0906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EC09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EC090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968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EC09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EC0906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EC090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EC0906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D7593B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3C39D1" w:rsidRPr="00B418DE" w:rsidTr="00213425">
        <w:trPr>
          <w:jc w:val="center"/>
        </w:trPr>
        <w:tc>
          <w:tcPr>
            <w:tcW w:w="2833" w:type="dxa"/>
          </w:tcPr>
          <w:p w:rsidR="003C39D1" w:rsidRPr="00B418DE" w:rsidRDefault="003C39D1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3C39D1" w:rsidRPr="00B418DE" w:rsidRDefault="003C39D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39D1" w:rsidRPr="00B418DE" w:rsidRDefault="003C39D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3C39D1" w:rsidRPr="00B418DE" w:rsidRDefault="003C39D1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9D1" w:rsidRPr="00B418DE" w:rsidRDefault="003C39D1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3C39D1" w:rsidRDefault="003C39D1" w:rsidP="00CB06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 xml:space="preserve">DIA 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DOS PROFESSORES</w:t>
            </w:r>
          </w:p>
        </w:tc>
        <w:tc>
          <w:tcPr>
            <w:tcW w:w="2872" w:type="dxa"/>
            <w:gridSpan w:val="2"/>
          </w:tcPr>
          <w:p w:rsidR="003C39D1" w:rsidRPr="00B418DE" w:rsidRDefault="003C39D1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3C39D1" w:rsidRPr="00B418DE" w:rsidRDefault="003C39D1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3C39D1" w:rsidRPr="00B418DE" w:rsidTr="00213425">
        <w:trPr>
          <w:jc w:val="center"/>
        </w:trPr>
        <w:tc>
          <w:tcPr>
            <w:tcW w:w="2833" w:type="dxa"/>
          </w:tcPr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3C39D1" w:rsidRPr="00B418DE" w:rsidRDefault="003C39D1" w:rsidP="000344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B1A17" w:rsidRDefault="002B1A17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3C39D1" w:rsidRPr="00B418DE" w:rsidRDefault="00213425" w:rsidP="002134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51 até 54.</w:t>
            </w:r>
          </w:p>
        </w:tc>
        <w:tc>
          <w:tcPr>
            <w:tcW w:w="2829" w:type="dxa"/>
          </w:tcPr>
          <w:p w:rsidR="0051267C" w:rsidRDefault="0051267C" w:rsidP="0051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1267C" w:rsidRDefault="0051267C" w:rsidP="0051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72" w:type="dxa"/>
            <w:gridSpan w:val="2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3C39D1" w:rsidRPr="00B418DE" w:rsidTr="00213425">
        <w:trPr>
          <w:jc w:val="center"/>
        </w:trPr>
        <w:tc>
          <w:tcPr>
            <w:tcW w:w="2833" w:type="dxa"/>
          </w:tcPr>
          <w:p w:rsidR="003C39D1" w:rsidRPr="00B418DE" w:rsidRDefault="003C39D1" w:rsidP="005C07A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51267C" w:rsidRPr="00213425" w:rsidRDefault="0051267C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13425">
              <w:rPr>
                <w:rFonts w:ascii="Arial" w:hAnsi="Arial" w:cs="Arial"/>
                <w:sz w:val="20"/>
                <w:szCs w:val="20"/>
              </w:rPr>
              <w:t xml:space="preserve">Atividade 2 - </w:t>
            </w:r>
            <w:r w:rsidR="00213425" w:rsidRPr="00213425">
              <w:rPr>
                <w:rFonts w:ascii="Arial" w:hAnsi="Arial" w:cs="Arial"/>
                <w:sz w:val="20"/>
                <w:szCs w:val="20"/>
              </w:rPr>
              <w:t>Papirus</w:t>
            </w: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213425" w:rsidRPr="00B418DE" w:rsidRDefault="00213425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3425">
              <w:rPr>
                <w:rFonts w:ascii="Arial" w:hAnsi="Arial" w:cs="Arial"/>
                <w:sz w:val="20"/>
                <w:szCs w:val="20"/>
              </w:rPr>
              <w:t>Atividade 2 - Papirus</w:t>
            </w:r>
          </w:p>
        </w:tc>
      </w:tr>
      <w:tr w:rsidR="003C39D1" w:rsidRPr="00B418DE" w:rsidTr="00213425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3C39D1" w:rsidRDefault="003C39D1" w:rsidP="008829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  <w:p w:rsidR="003C39D1" w:rsidRPr="00153242" w:rsidRDefault="003C39D1" w:rsidP="003C39D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3C39D1" w:rsidRPr="00521A31" w:rsidRDefault="003C39D1" w:rsidP="00EC09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67C" w:rsidRDefault="003C39D1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51267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Fração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72 até 78.      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51267C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51267C">
              <w:rPr>
                <w:rFonts w:ascii="Arial" w:hAnsi="Arial" w:cs="Arial"/>
                <w:bCs/>
                <w:sz w:val="20"/>
                <w:szCs w:val="20"/>
              </w:rPr>
              <w:t>ão terá;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3C39D1" w:rsidRDefault="003C39D1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39D1" w:rsidRPr="002C0F5E" w:rsidRDefault="003C39D1" w:rsidP="005126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0F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3 </w:t>
            </w:r>
            <w:r w:rsidR="0051267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C0F5E">
              <w:rPr>
                <w:rFonts w:ascii="Arial" w:hAnsi="Arial" w:cs="Arial"/>
                <w:b/>
                <w:bCs/>
                <w:sz w:val="24"/>
                <w:szCs w:val="24"/>
              </w:rPr>
              <w:t>inalizado</w:t>
            </w: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67C" w:rsidRDefault="0051267C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casa;</w:t>
            </w:r>
            <w:r w:rsidR="003C39D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1267C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Paroxítonas e Proparoxítonas </w:t>
            </w:r>
            <w:r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</w:rPr>
              <w:t xml:space="preserve">livro </w:t>
            </w:r>
            <w:r>
              <w:rPr>
                <w:rFonts w:ascii="Arial" w:hAnsi="Arial" w:cs="Arial"/>
                <w:b/>
              </w:rPr>
              <w:t>3</w:t>
            </w:r>
            <w:r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páginas 89 até 97</w:t>
            </w:r>
            <w:r w:rsidR="0051267C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C39D1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3C39D1" w:rsidRPr="0056688A" w:rsidRDefault="003C39D1" w:rsidP="005126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020C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51267C">
              <w:rPr>
                <w:rFonts w:ascii="Arial" w:hAnsi="Arial" w:cs="Arial"/>
                <w:sz w:val="20"/>
                <w:szCs w:val="20"/>
              </w:rPr>
              <w:t>n</w:t>
            </w:r>
            <w:r w:rsidRPr="00D86500">
              <w:rPr>
                <w:rFonts w:ascii="Arial" w:hAnsi="Arial" w:cs="Arial"/>
                <w:sz w:val="20"/>
                <w:szCs w:val="20"/>
              </w:rPr>
              <w:t>o livro fazer as páginas 98 e 99.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C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U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L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T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I</w:t>
            </w:r>
          </w:p>
          <w:p w:rsidR="003C39D1" w:rsidRPr="00153242" w:rsidRDefault="003C39D1" w:rsidP="005126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V</w:t>
            </w:r>
          </w:p>
          <w:p w:rsidR="003C39D1" w:rsidRDefault="003C39D1" w:rsidP="0051267C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53242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:rsidR="003C39D1" w:rsidRPr="00E51C14" w:rsidRDefault="003C39D1" w:rsidP="0051267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3C39D1" w:rsidRPr="00B418DE" w:rsidRDefault="003C39D1" w:rsidP="0051267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PORTUGUÊS 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1267C" w:rsidRDefault="003C39D1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</w:t>
            </w:r>
            <w:r w:rsidR="0051267C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Exercícios de Revisão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 3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51267C">
              <w:rPr>
                <w:rFonts w:ascii="Arial" w:hAnsi="Arial" w:cs="Arial"/>
                <w:bCs/>
                <w:sz w:val="20"/>
                <w:szCs w:val="20"/>
              </w:rPr>
              <w:t xml:space="preserve"> páginas 100 até 109;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C39D1" w:rsidRDefault="003C39D1" w:rsidP="0051267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0344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34409">
              <w:rPr>
                <w:rFonts w:ascii="Arial" w:hAnsi="Arial" w:cs="Arial"/>
                <w:bCs/>
                <w:sz w:val="20"/>
                <w:szCs w:val="20"/>
              </w:rPr>
              <w:t>Vamos colorir – Dia dos Professores.</w:t>
            </w:r>
          </w:p>
          <w:p w:rsidR="0051267C" w:rsidRDefault="0051267C" w:rsidP="0051267C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C39D1" w:rsidRPr="00F95AFA" w:rsidRDefault="003C39D1" w:rsidP="0051267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0F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3 </w:t>
            </w:r>
            <w:r w:rsidR="0051267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  <w:r w:rsidRPr="002C0F5E">
              <w:rPr>
                <w:rFonts w:ascii="Arial" w:hAnsi="Arial" w:cs="Arial"/>
                <w:b/>
                <w:bCs/>
                <w:sz w:val="24"/>
                <w:szCs w:val="24"/>
              </w:rPr>
              <w:t>inalizado</w:t>
            </w:r>
            <w:bookmarkStart w:id="0" w:name="_GoBack"/>
            <w:bookmarkEnd w:id="0"/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17943"/>
    <w:rsid w:val="00034409"/>
    <w:rsid w:val="00052EAA"/>
    <w:rsid w:val="00071D36"/>
    <w:rsid w:val="00074656"/>
    <w:rsid w:val="00076868"/>
    <w:rsid w:val="0008225B"/>
    <w:rsid w:val="00086EC7"/>
    <w:rsid w:val="000936A1"/>
    <w:rsid w:val="00093FCB"/>
    <w:rsid w:val="000A6349"/>
    <w:rsid w:val="000B5F17"/>
    <w:rsid w:val="000C127D"/>
    <w:rsid w:val="000D2F1E"/>
    <w:rsid w:val="000D79A7"/>
    <w:rsid w:val="0011625A"/>
    <w:rsid w:val="001321D8"/>
    <w:rsid w:val="001374C5"/>
    <w:rsid w:val="00146865"/>
    <w:rsid w:val="00162CFB"/>
    <w:rsid w:val="00174F5A"/>
    <w:rsid w:val="001944A2"/>
    <w:rsid w:val="001954E5"/>
    <w:rsid w:val="001D20EE"/>
    <w:rsid w:val="001D4E62"/>
    <w:rsid w:val="001D5290"/>
    <w:rsid w:val="001E3AD2"/>
    <w:rsid w:val="001E6F47"/>
    <w:rsid w:val="001E7E91"/>
    <w:rsid w:val="002116F5"/>
    <w:rsid w:val="00213425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1A17"/>
    <w:rsid w:val="002B3A2C"/>
    <w:rsid w:val="002B494A"/>
    <w:rsid w:val="002B6ED8"/>
    <w:rsid w:val="002C0F5E"/>
    <w:rsid w:val="002C3350"/>
    <w:rsid w:val="002E312F"/>
    <w:rsid w:val="002E3B68"/>
    <w:rsid w:val="002F130B"/>
    <w:rsid w:val="002F3948"/>
    <w:rsid w:val="003146B3"/>
    <w:rsid w:val="00316F62"/>
    <w:rsid w:val="00320244"/>
    <w:rsid w:val="00373812"/>
    <w:rsid w:val="0037796F"/>
    <w:rsid w:val="00380EBA"/>
    <w:rsid w:val="00384A74"/>
    <w:rsid w:val="003B3BF2"/>
    <w:rsid w:val="003C29ED"/>
    <w:rsid w:val="003C39D1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90940"/>
    <w:rsid w:val="00496853"/>
    <w:rsid w:val="004A6FBB"/>
    <w:rsid w:val="004C679A"/>
    <w:rsid w:val="004D6923"/>
    <w:rsid w:val="004E322E"/>
    <w:rsid w:val="00507104"/>
    <w:rsid w:val="0051267C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82C2B"/>
    <w:rsid w:val="006948A6"/>
    <w:rsid w:val="006A1DFF"/>
    <w:rsid w:val="006B4D5A"/>
    <w:rsid w:val="006C0A69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67115"/>
    <w:rsid w:val="007771F2"/>
    <w:rsid w:val="00781C08"/>
    <w:rsid w:val="00781E82"/>
    <w:rsid w:val="00792675"/>
    <w:rsid w:val="007C538E"/>
    <w:rsid w:val="007D6FC7"/>
    <w:rsid w:val="007F7AD0"/>
    <w:rsid w:val="00800960"/>
    <w:rsid w:val="00823C89"/>
    <w:rsid w:val="00825336"/>
    <w:rsid w:val="008272EF"/>
    <w:rsid w:val="00837E5C"/>
    <w:rsid w:val="00851272"/>
    <w:rsid w:val="0086568D"/>
    <w:rsid w:val="00874E9F"/>
    <w:rsid w:val="00875065"/>
    <w:rsid w:val="008829DA"/>
    <w:rsid w:val="008874B4"/>
    <w:rsid w:val="008A1865"/>
    <w:rsid w:val="008A4D18"/>
    <w:rsid w:val="008B0E31"/>
    <w:rsid w:val="008B6FA4"/>
    <w:rsid w:val="008D2526"/>
    <w:rsid w:val="008D4BAE"/>
    <w:rsid w:val="008E769D"/>
    <w:rsid w:val="008F0BD3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41951"/>
    <w:rsid w:val="00A52E2F"/>
    <w:rsid w:val="00A81F9A"/>
    <w:rsid w:val="00AA0CC5"/>
    <w:rsid w:val="00AA22E2"/>
    <w:rsid w:val="00AA499A"/>
    <w:rsid w:val="00AE3CDF"/>
    <w:rsid w:val="00AE553E"/>
    <w:rsid w:val="00AF12FB"/>
    <w:rsid w:val="00AF1E8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E14EF"/>
    <w:rsid w:val="00BE1543"/>
    <w:rsid w:val="00BE5D75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72464"/>
    <w:rsid w:val="00D7593B"/>
    <w:rsid w:val="00D809EA"/>
    <w:rsid w:val="00D86500"/>
    <w:rsid w:val="00D9397B"/>
    <w:rsid w:val="00D97F91"/>
    <w:rsid w:val="00DC081A"/>
    <w:rsid w:val="00DD4FC0"/>
    <w:rsid w:val="00E00874"/>
    <w:rsid w:val="00E15A14"/>
    <w:rsid w:val="00E17603"/>
    <w:rsid w:val="00E251DE"/>
    <w:rsid w:val="00E26E41"/>
    <w:rsid w:val="00E313C2"/>
    <w:rsid w:val="00E51C14"/>
    <w:rsid w:val="00E6059E"/>
    <w:rsid w:val="00E61020"/>
    <w:rsid w:val="00E832CD"/>
    <w:rsid w:val="00EA03BB"/>
    <w:rsid w:val="00EA3FA6"/>
    <w:rsid w:val="00EB79A7"/>
    <w:rsid w:val="00EC0906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EABF-4D02-4C64-979D-E6B85911F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84</cp:revision>
  <cp:lastPrinted>2020-10-08T18:33:00Z</cp:lastPrinted>
  <dcterms:created xsi:type="dcterms:W3CDTF">2020-08-24T16:04:00Z</dcterms:created>
  <dcterms:modified xsi:type="dcterms:W3CDTF">2020-10-08T18:35:00Z</dcterms:modified>
</cp:coreProperties>
</file>